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1ED1" w:rsidRDefault="00191ED1" w:rsidP="001F3A64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191ED1" w:rsidRDefault="00191ED1" w:rsidP="001F3A64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43B3E" w:rsidRDefault="001F3A64" w:rsidP="001F3A64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Goczałkowice-Zdrój</w:t>
      </w:r>
      <w:r w:rsidR="00C43B3E">
        <w:rPr>
          <w:rFonts w:ascii="Calibri" w:hAnsi="Calibri" w:cs="Calibri"/>
        </w:rPr>
        <w:t>, dn. …………….…………</w:t>
      </w:r>
    </w:p>
    <w:p w:rsidR="001F3A64" w:rsidRDefault="001F3A64" w:rsidP="00C43B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43B3E" w:rsidRDefault="00C43B3E" w:rsidP="00C43B3E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Wniosek</w:t>
      </w:r>
    </w:p>
    <w:p w:rsidR="00C43B3E" w:rsidRDefault="00C43B3E" w:rsidP="00ED6721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 xml:space="preserve">o rozliczenie dotacji celowej przyznanej na dofinansowanie kosztów zadania inwestycyjnego z zakresu ochrony środowiska, związanego z ochroną powietrza, polegającego na modernizacji systemu grzewczego w budynku/lokalu mieszkalnym na terenie </w:t>
      </w:r>
      <w:r w:rsidR="00C37C60">
        <w:rPr>
          <w:rFonts w:ascii="Calibri-Bold" w:hAnsi="Calibri-Bold" w:cs="Calibri-Bold"/>
          <w:b/>
          <w:bCs/>
        </w:rPr>
        <w:t>gminy Goczałkowice-Zdrój</w:t>
      </w:r>
      <w:r>
        <w:rPr>
          <w:rFonts w:ascii="Calibri-Bold" w:hAnsi="Calibri-Bold" w:cs="Calibri-Bold"/>
          <w:b/>
          <w:bCs/>
        </w:rPr>
        <w:t>, realizowanego przez osobę fizyczną</w:t>
      </w:r>
    </w:p>
    <w:p w:rsidR="00C43B3E" w:rsidRDefault="00C43B3E" w:rsidP="00C43B3E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</w:rPr>
      </w:pPr>
    </w:p>
    <w:p w:rsidR="00C43B3E" w:rsidRDefault="00C43B3E" w:rsidP="00C43B3E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</w:rPr>
      </w:pPr>
    </w:p>
    <w:p w:rsidR="00C43B3E" w:rsidRDefault="00C43B3E" w:rsidP="00C43B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...................................................................................................................................................................</w:t>
      </w:r>
    </w:p>
    <w:p w:rsidR="00C43B3E" w:rsidRDefault="00C43B3E" w:rsidP="00C43B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(imię i nazwisko)</w:t>
      </w:r>
    </w:p>
    <w:p w:rsidR="00244340" w:rsidRDefault="00244340" w:rsidP="00C43B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8"/>
          <w:szCs w:val="18"/>
        </w:rPr>
      </w:pPr>
    </w:p>
    <w:p w:rsidR="00C43B3E" w:rsidRDefault="00C43B3E" w:rsidP="00C43B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...................................................................................................................................................................</w:t>
      </w:r>
    </w:p>
    <w:p w:rsidR="00C43B3E" w:rsidRDefault="00C43B3E" w:rsidP="00C43B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(adres zamieszkania)</w:t>
      </w:r>
    </w:p>
    <w:p w:rsidR="00244340" w:rsidRDefault="00244340" w:rsidP="00C43B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8"/>
          <w:szCs w:val="18"/>
        </w:rPr>
      </w:pPr>
    </w:p>
    <w:p w:rsidR="00C43B3E" w:rsidRDefault="00C43B3E" w:rsidP="00C43B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........................................................................</w:t>
      </w:r>
    </w:p>
    <w:p w:rsidR="00C43B3E" w:rsidRDefault="00C43B3E" w:rsidP="00C43B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(telefon)</w:t>
      </w:r>
    </w:p>
    <w:p w:rsidR="00244340" w:rsidRDefault="00244340" w:rsidP="00C43B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8"/>
          <w:szCs w:val="18"/>
        </w:rPr>
      </w:pPr>
    </w:p>
    <w:p w:rsidR="00C43B3E" w:rsidRDefault="00C43B3E" w:rsidP="00C43B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.......................................................................</w:t>
      </w:r>
    </w:p>
    <w:p w:rsidR="00C43B3E" w:rsidRDefault="00C43B3E" w:rsidP="00C43B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(PESEL)</w:t>
      </w:r>
    </w:p>
    <w:p w:rsidR="001F3A64" w:rsidRDefault="001F3A64" w:rsidP="00C43B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1F3A64" w:rsidRDefault="00C43B3E" w:rsidP="00C43B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Proszę o rozliczenie przyznanej dotacji celowej na dofinansowanie k</w:t>
      </w:r>
      <w:r w:rsidR="00244340">
        <w:rPr>
          <w:rFonts w:ascii="Calibri" w:hAnsi="Calibri" w:cs="Calibri"/>
        </w:rPr>
        <w:t>osztów zadania inwestycyjnego z </w:t>
      </w:r>
      <w:bookmarkStart w:id="0" w:name="_GoBack"/>
      <w:bookmarkEnd w:id="0"/>
      <w:r>
        <w:rPr>
          <w:rFonts w:ascii="Calibri" w:hAnsi="Calibri" w:cs="Calibri"/>
        </w:rPr>
        <w:t>zakresu ochrony środowiska, polegającego na modernizacji systemu grzewczego w budynku/lokalu*</w:t>
      </w:r>
    </w:p>
    <w:p w:rsidR="001F3A64" w:rsidRDefault="00C43B3E" w:rsidP="00C43B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:rsidR="00C43B3E" w:rsidRDefault="00C43B3E" w:rsidP="00C43B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mieszkalnym położ</w:t>
      </w:r>
      <w:r w:rsidR="001F3A64">
        <w:rPr>
          <w:rFonts w:ascii="Calibri" w:hAnsi="Calibri" w:cs="Calibri"/>
        </w:rPr>
        <w:t>onym w Goczałkowicach-Zdroju</w:t>
      </w:r>
      <w:r>
        <w:rPr>
          <w:rFonts w:ascii="Calibri" w:hAnsi="Calibri" w:cs="Calibri"/>
        </w:rPr>
        <w:t xml:space="preserve"> przy ul. …</w:t>
      </w:r>
      <w:r w:rsidR="001F3A64">
        <w:rPr>
          <w:rFonts w:ascii="Calibri" w:hAnsi="Calibri" w:cs="Calibri"/>
        </w:rPr>
        <w:t>..................</w:t>
      </w:r>
      <w:r>
        <w:rPr>
          <w:rFonts w:ascii="Calibri" w:hAnsi="Calibri" w:cs="Calibri"/>
        </w:rPr>
        <w:t>..........</w:t>
      </w:r>
      <w:r w:rsidR="001F3A64">
        <w:rPr>
          <w:rFonts w:ascii="Calibri" w:hAnsi="Calibri" w:cs="Calibri"/>
        </w:rPr>
        <w:t>........................</w:t>
      </w:r>
      <w:r>
        <w:rPr>
          <w:rFonts w:ascii="Calibri" w:hAnsi="Calibri" w:cs="Calibri"/>
        </w:rPr>
        <w:t>nr ………</w:t>
      </w:r>
    </w:p>
    <w:p w:rsidR="001F3A64" w:rsidRDefault="001F3A64" w:rsidP="00C43B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43B3E" w:rsidRDefault="00C43B3E" w:rsidP="00C43B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Termin zakończenia zadania: ……………………</w:t>
      </w:r>
      <w:r w:rsidR="001F3A64">
        <w:rPr>
          <w:rFonts w:ascii="Calibri" w:hAnsi="Calibri" w:cs="Calibri"/>
        </w:rPr>
        <w:t>…..</w:t>
      </w:r>
      <w:r>
        <w:rPr>
          <w:rFonts w:ascii="Calibri" w:hAnsi="Calibri" w:cs="Calibri"/>
        </w:rPr>
        <w:t xml:space="preserve"> (zgodnie z § 4 ust. 5 procedury przyznawania dotacji).</w:t>
      </w:r>
    </w:p>
    <w:p w:rsidR="001F3A64" w:rsidRDefault="001F3A64" w:rsidP="00C43B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43B3E" w:rsidRDefault="00A97633" w:rsidP="00C43B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Koszty</w:t>
      </w:r>
      <w:r w:rsidR="00C43B3E">
        <w:rPr>
          <w:rFonts w:ascii="Calibri" w:hAnsi="Calibri" w:cs="Calibri"/>
        </w:rPr>
        <w:t xml:space="preserve"> netto nowego źródła ciepła (</w:t>
      </w:r>
      <w:r w:rsidR="0060716B">
        <w:rPr>
          <w:rFonts w:ascii="Calibri" w:hAnsi="Calibri" w:cs="Calibri"/>
        </w:rPr>
        <w:t>zgodnie z § 2. 1 procedury przyznawania dotacji</w:t>
      </w:r>
      <w:r w:rsidR="00C43B3E">
        <w:rPr>
          <w:rFonts w:ascii="Calibri" w:hAnsi="Calibri" w:cs="Calibri"/>
        </w:rPr>
        <w:t xml:space="preserve">): </w:t>
      </w:r>
      <w:r w:rsidR="0060716B">
        <w:rPr>
          <w:rFonts w:ascii="Calibri" w:hAnsi="Calibri" w:cs="Calibri"/>
        </w:rPr>
        <w:t>……………………</w:t>
      </w:r>
      <w:r w:rsidR="00C43B3E">
        <w:rPr>
          <w:rFonts w:ascii="Calibri" w:hAnsi="Calibri" w:cs="Calibri"/>
        </w:rPr>
        <w:t xml:space="preserve"> zł</w:t>
      </w:r>
    </w:p>
    <w:p w:rsidR="00A97633" w:rsidRDefault="00A97633" w:rsidP="00A97633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97633" w:rsidRDefault="00A97633" w:rsidP="00A97633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60716B" w:rsidRDefault="0060716B" w:rsidP="00A97633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43B3E" w:rsidRDefault="00C43B3E" w:rsidP="00A97633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……………………………………………………..</w:t>
      </w:r>
    </w:p>
    <w:p w:rsidR="00C43B3E" w:rsidRDefault="00C43B3E" w:rsidP="00A97633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(czytelny podpis Wnioskodawcy – imię i nazwisko)</w:t>
      </w:r>
    </w:p>
    <w:p w:rsidR="00C43B3E" w:rsidRDefault="00C43B3E" w:rsidP="00C43B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* właściwe podkreślić</w:t>
      </w:r>
    </w:p>
    <w:p w:rsidR="00A97633" w:rsidRDefault="00A97633" w:rsidP="00C43B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244340" w:rsidRDefault="00244340" w:rsidP="00A97633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0"/>
          <w:szCs w:val="20"/>
        </w:rPr>
      </w:pPr>
    </w:p>
    <w:p w:rsidR="00C43B3E" w:rsidRPr="00244340" w:rsidRDefault="00A97633" w:rsidP="00A97633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0"/>
          <w:szCs w:val="20"/>
        </w:rPr>
      </w:pPr>
      <w:r w:rsidRPr="00244340">
        <w:rPr>
          <w:rFonts w:ascii="Calibri-Bold" w:hAnsi="Calibri-Bold" w:cs="Calibri-Bold"/>
          <w:b/>
          <w:bCs/>
          <w:sz w:val="20"/>
          <w:szCs w:val="20"/>
        </w:rPr>
        <w:t>Do wniosku dołączam:</w:t>
      </w:r>
    </w:p>
    <w:p w:rsidR="0060716B" w:rsidRPr="00244340" w:rsidRDefault="0060716B" w:rsidP="00A97633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0"/>
          <w:szCs w:val="20"/>
        </w:rPr>
      </w:pPr>
    </w:p>
    <w:p w:rsidR="0060716B" w:rsidRPr="00244340" w:rsidRDefault="0060716B" w:rsidP="0060716B">
      <w:pPr>
        <w:pStyle w:val="Akapitzlist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244340">
        <w:rPr>
          <w:sz w:val="20"/>
          <w:szCs w:val="20"/>
        </w:rPr>
        <w:t xml:space="preserve">potwierdzenie imienne trwałego wyłączenia z użytku wszystkich źródeł ciepła na paliwo stałe, niespełniających wymagań minimum 5 klasy wg. normy przenoszącej normę europejską EN 303-5. Potwierdzeniem trwałego wyłączenia z użytku źródła ciepła na paliwo stałe jest imienny dokument zezłomowania / karta przekazania odpadu / formularz przyjęcia odpadów metali. W przypadku pieców kaflowych i innych źródeł ciepła, które nie podlegają zezłomowaniu, należy przedstawić odpowiedni protokół kominiarski wydany przez mistrza kominiarskiego, potwierdzający trwałe odłączenie od przewodu kominowego, </w:t>
      </w:r>
    </w:p>
    <w:p w:rsidR="0060716B" w:rsidRPr="00244340" w:rsidRDefault="0060716B" w:rsidP="0060716B">
      <w:pPr>
        <w:pStyle w:val="Akapitzlist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244340">
        <w:rPr>
          <w:sz w:val="20"/>
          <w:szCs w:val="20"/>
        </w:rPr>
        <w:t>dokumenty zakupu, wraz z potwierdzeniem dokonania zapłaty, czyli kopie faktur lub innych równoważnych dokumentów księgowych, potwierdzających nabycie materiałów, urządzeń lub usług. Dokument zakupu nie może być z datą wcześniejszą, niż data podpisania umowy o udzielenie dofinansowania.</w:t>
      </w:r>
    </w:p>
    <w:p w:rsidR="0060716B" w:rsidRPr="00244340" w:rsidRDefault="0060716B" w:rsidP="0060716B">
      <w:pPr>
        <w:pStyle w:val="Akapitzlist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244340">
        <w:rPr>
          <w:sz w:val="20"/>
          <w:szCs w:val="20"/>
        </w:rPr>
        <w:t>kserokopię dokumentu potwierdzającego instalację źródła przez instalatora posiadającego odpowiednie uprawnienia (protokół odbioru instalacji grzewczej, protok</w:t>
      </w:r>
      <w:r w:rsidR="002B798A" w:rsidRPr="00244340">
        <w:rPr>
          <w:sz w:val="20"/>
          <w:szCs w:val="20"/>
        </w:rPr>
        <w:t>ół</w:t>
      </w:r>
      <w:r w:rsidRPr="00244340">
        <w:rPr>
          <w:sz w:val="20"/>
          <w:szCs w:val="20"/>
        </w:rPr>
        <w:t xml:space="preserve"> ze sprawdzenia szczelności instalacji </w:t>
      </w:r>
      <w:r w:rsidR="002B798A" w:rsidRPr="00244340">
        <w:rPr>
          <w:sz w:val="20"/>
          <w:szCs w:val="20"/>
        </w:rPr>
        <w:t>gazowej oraz</w:t>
      </w:r>
      <w:r w:rsidRPr="00244340">
        <w:rPr>
          <w:sz w:val="20"/>
          <w:szCs w:val="20"/>
        </w:rPr>
        <w:t xml:space="preserve"> protok</w:t>
      </w:r>
      <w:r w:rsidR="002B798A" w:rsidRPr="00244340">
        <w:rPr>
          <w:sz w:val="20"/>
          <w:szCs w:val="20"/>
        </w:rPr>
        <w:t>ół</w:t>
      </w:r>
      <w:r w:rsidRPr="00244340">
        <w:rPr>
          <w:sz w:val="20"/>
          <w:szCs w:val="20"/>
        </w:rPr>
        <w:t xml:space="preserve"> sporządzon</w:t>
      </w:r>
      <w:r w:rsidR="002B798A" w:rsidRPr="00244340">
        <w:rPr>
          <w:sz w:val="20"/>
          <w:szCs w:val="20"/>
        </w:rPr>
        <w:t>y</w:t>
      </w:r>
      <w:r w:rsidRPr="00244340">
        <w:rPr>
          <w:sz w:val="20"/>
          <w:szCs w:val="20"/>
        </w:rPr>
        <w:t xml:space="preserve"> przez kominiarza w zakresie prawidłowego działania kanałów spalinowych i wentylacyjnych),</w:t>
      </w:r>
    </w:p>
    <w:p w:rsidR="00136408" w:rsidRPr="00244340" w:rsidRDefault="0060716B" w:rsidP="00C43B3E">
      <w:pPr>
        <w:pStyle w:val="Akapitzlist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244340">
        <w:rPr>
          <w:sz w:val="20"/>
          <w:szCs w:val="20"/>
        </w:rPr>
        <w:t>kserokopię karty produktu oraz etykiety energetycznej kotła gazowego kondensacyjnego.</w:t>
      </w:r>
    </w:p>
    <w:sectPr w:rsidR="00136408" w:rsidRPr="00244340" w:rsidSect="00191ED1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A91A29"/>
    <w:multiLevelType w:val="hybridMultilevel"/>
    <w:tmpl w:val="A7BA00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B3E"/>
    <w:rsid w:val="00136408"/>
    <w:rsid w:val="00191ED1"/>
    <w:rsid w:val="001F3A64"/>
    <w:rsid w:val="00244340"/>
    <w:rsid w:val="002B798A"/>
    <w:rsid w:val="00347241"/>
    <w:rsid w:val="004358B9"/>
    <w:rsid w:val="004853B8"/>
    <w:rsid w:val="0060716B"/>
    <w:rsid w:val="00A361A3"/>
    <w:rsid w:val="00A97633"/>
    <w:rsid w:val="00C37C60"/>
    <w:rsid w:val="00C43B3E"/>
    <w:rsid w:val="00E624FB"/>
    <w:rsid w:val="00ED6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846037-850E-42F8-8D81-377B1CBF7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071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399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Nycz</dc:creator>
  <cp:keywords/>
  <dc:description/>
  <cp:lastModifiedBy>Dorota Nycz</cp:lastModifiedBy>
  <cp:revision>2</cp:revision>
  <cp:lastPrinted>2025-09-15T06:47:00Z</cp:lastPrinted>
  <dcterms:created xsi:type="dcterms:W3CDTF">2025-09-15T09:41:00Z</dcterms:created>
  <dcterms:modified xsi:type="dcterms:W3CDTF">2025-09-15T09:41:00Z</dcterms:modified>
</cp:coreProperties>
</file>